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FB" w:rsidRPr="00AC5AD4" w:rsidRDefault="00FB3048" w:rsidP="00FB30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โครงการสอนกิจกรรมลูกเสือสำรอง โรงเรียนสิตมหาวิทยาลัยขอนแก่น ฝ่ายประถมศึกษา (มอดินแดง)</w:t>
      </w:r>
    </w:p>
    <w:p w:rsidR="00FB3048" w:rsidRPr="00AC5AD4" w:rsidRDefault="00FB3048" w:rsidP="00FB30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proofErr w:type="gramStart"/>
      <w:r w:rsidR="007F174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1382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proofErr w:type="gramEnd"/>
      <w:r w:rsidR="00971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3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5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5A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B7182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FB3048" w:rsidRPr="00366624" w:rsidRDefault="00FB3048" w:rsidP="00FB304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8" w:type="dxa"/>
        <w:tblLook w:val="04A0"/>
      </w:tblPr>
      <w:tblGrid>
        <w:gridCol w:w="1206"/>
        <w:gridCol w:w="3633"/>
        <w:gridCol w:w="2939"/>
        <w:gridCol w:w="1970"/>
      </w:tblGrid>
      <w:tr w:rsidR="00FB3048" w:rsidRPr="00FB3048" w:rsidTr="00FB11D0">
        <w:trPr>
          <w:tblHeader/>
        </w:trPr>
        <w:tc>
          <w:tcPr>
            <w:tcW w:w="1206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33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0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39" w:type="dxa"/>
          </w:tcPr>
          <w:p w:rsidR="00FB3048" w:rsidRPr="00FB3048" w:rsidRDefault="00FB3048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1970" w:type="dxa"/>
          </w:tcPr>
          <w:p w:rsidR="00FB3048" w:rsidRPr="00FB3048" w:rsidRDefault="00FB11D0" w:rsidP="00FB30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3048" w:rsidRPr="00FB3048" w:rsidTr="00FB11D0">
        <w:tc>
          <w:tcPr>
            <w:tcW w:w="1206" w:type="dxa"/>
          </w:tcPr>
          <w:p w:rsidR="00FB3048" w:rsidRDefault="00FB30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B11D0" w:rsidRPr="00FB3048" w:rsidRDefault="00FB11D0" w:rsidP="00FB11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3" w:type="dxa"/>
          </w:tcPr>
          <w:p w:rsidR="00774D88" w:rsidRDefault="00774D88" w:rsidP="00774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FB3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ปฐมนิเทศ </w:t>
            </w:r>
          </w:p>
          <w:p w:rsidR="00774D88" w:rsidRDefault="00774D88" w:rsidP="00774D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3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จัดกลุ่มลูกเสือ</w:t>
            </w:r>
            <w:r w:rsidR="003666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B3048" w:rsidRPr="00FB3048" w:rsidRDefault="00774D88" w:rsidP="00774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666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36662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แต่งกาย</w:t>
            </w:r>
          </w:p>
        </w:tc>
        <w:tc>
          <w:tcPr>
            <w:tcW w:w="2939" w:type="dxa"/>
          </w:tcPr>
          <w:p w:rsidR="00FB3048" w:rsidRDefault="00366624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ได้กลุ่มลูกเสือตามที่วางไว้คือ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กลุ่มสี</w:t>
            </w:r>
          </w:p>
          <w:p w:rsidR="00366624" w:rsidRPr="00366624" w:rsidRDefault="00366624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ลูกเสือแต่งกายถูกต้องตามระเบียบ</w:t>
            </w:r>
          </w:p>
        </w:tc>
        <w:tc>
          <w:tcPr>
            <w:tcW w:w="1970" w:type="dxa"/>
          </w:tcPr>
          <w:p w:rsidR="00FB3048" w:rsidRPr="00FB3048" w:rsidRDefault="00FB30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FB3048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B11D0" w:rsidRPr="00FB3048" w:rsidRDefault="00FB11D0" w:rsidP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กฎของลูกเสือ</w:t>
            </w:r>
          </w:p>
          <w:p w:rsidR="007F1748" w:rsidRPr="00B52E6C" w:rsidRDefault="007F1748" w:rsidP="00FA7FD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คำปฏิญาณและ</w:t>
            </w:r>
          </w:p>
        </w:tc>
        <w:tc>
          <w:tcPr>
            <w:tcW w:w="2939" w:type="dxa"/>
          </w:tcPr>
          <w:p w:rsidR="007F1748" w:rsidRPr="00B52E6C" w:rsidRDefault="007F1748" w:rsidP="00FA7FD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B52E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บอกและปฏิบัติตามคำปฏิญาณของกฎของลูกเสือสามัญ</w:t>
            </w:r>
          </w:p>
          <w:p w:rsidR="007F1748" w:rsidRPr="00B52E6C" w:rsidRDefault="007F1748" w:rsidP="00FA7FD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ยกตัวอย่างการกระทำที่สอดคล้องกับกฎและคำปฎิญาณของลูกเสือสามัญได้</w:t>
            </w:r>
          </w:p>
        </w:tc>
        <w:tc>
          <w:tcPr>
            <w:tcW w:w="1970" w:type="dxa"/>
          </w:tcPr>
          <w:p w:rsidR="007F1748" w:rsidRPr="00FB3048" w:rsidRDefault="007F1748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4176" w:rsidRPr="00D33DC3" w:rsidTr="00D9546E">
        <w:tc>
          <w:tcPr>
            <w:tcW w:w="1206" w:type="dxa"/>
          </w:tcPr>
          <w:p w:rsidR="00F84176" w:rsidRDefault="00F84176" w:rsidP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42" w:type="dxa"/>
            <w:gridSpan w:val="3"/>
          </w:tcPr>
          <w:p w:rsidR="00F84176" w:rsidRPr="00D33DC3" w:rsidRDefault="00F84176" w:rsidP="00D954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กิจกรรมไหว้ครู</w:t>
            </w:r>
          </w:p>
        </w:tc>
      </w:tr>
      <w:tr w:rsidR="007F1748" w:rsidRPr="00D33DC3" w:rsidTr="00FB11D0">
        <w:tc>
          <w:tcPr>
            <w:tcW w:w="1206" w:type="dxa"/>
          </w:tcPr>
          <w:p w:rsidR="007F1748" w:rsidRDefault="00F84176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B11D0" w:rsidRDefault="005A237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การทำความเคารพ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การใช้พลอง</w:t>
            </w:r>
          </w:p>
        </w:tc>
        <w:tc>
          <w:tcPr>
            <w:tcW w:w="2939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ทำความเคารพในท่ามือเปล่าและมีไม้พลองได้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ปฏิบัติการใช้ไม้พลองได้ถูกต้อง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5D6254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D6254" w:rsidRDefault="005A237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ระเบียบแถว</w:t>
            </w:r>
            <w:r w:rsidRPr="00470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BD2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สัญญาณมือ</w:t>
            </w:r>
          </w:p>
          <w:p w:rsidR="007F1748" w:rsidRPr="00470BD2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สัญญาณนกหวีด</w:t>
            </w:r>
          </w:p>
        </w:tc>
        <w:tc>
          <w:tcPr>
            <w:tcW w:w="2939" w:type="dxa"/>
          </w:tcPr>
          <w:p w:rsidR="007F1748" w:rsidRPr="00470BD2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ปฏิบัติตนท่ามือเปล่าตามระเบียบแถว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สัญญาณมือ และสัญญาณนกหวีด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5D6254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5D6254" w:rsidRPr="00D33DC3" w:rsidRDefault="005A237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ระเบียบแถว</w:t>
            </w:r>
            <w:r w:rsidRPr="00470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0BD2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สัญญาณมือ</w:t>
            </w:r>
          </w:p>
          <w:p w:rsidR="007F1748" w:rsidRPr="00470BD2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สัญญาณนกหวีด</w:t>
            </w:r>
          </w:p>
        </w:tc>
        <w:tc>
          <w:tcPr>
            <w:tcW w:w="2939" w:type="dxa"/>
          </w:tcPr>
          <w:p w:rsidR="007F1748" w:rsidRPr="00470BD2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0BD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ปฏิบัติตนท่ามีไม้พลองตามระเบียบแถว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สัญญาณมือ และสัญญาณนกหวีด</w:t>
            </w:r>
            <w:r w:rsidRPr="00470BD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176" w:rsidRPr="00A06FA8" w:rsidTr="00AD3202">
        <w:tc>
          <w:tcPr>
            <w:tcW w:w="1206" w:type="dxa"/>
          </w:tcPr>
          <w:p w:rsidR="00F84176" w:rsidRDefault="00F84176" w:rsidP="00AD3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F84176" w:rsidRDefault="005A237C" w:rsidP="00AD3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F84176" w:rsidRPr="00D33DC3" w:rsidRDefault="00F84176" w:rsidP="00AD32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939" w:type="dxa"/>
          </w:tcPr>
          <w:p w:rsidR="00F84176" w:rsidRPr="00D33DC3" w:rsidRDefault="00F84176" w:rsidP="00AD3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ร้องและทำท่าประกอบเพลงลูกเสือได้</w:t>
            </w:r>
          </w:p>
        </w:tc>
        <w:tc>
          <w:tcPr>
            <w:tcW w:w="1970" w:type="dxa"/>
          </w:tcPr>
          <w:p w:rsidR="00F84176" w:rsidRPr="00A06FA8" w:rsidRDefault="00F84176" w:rsidP="00AD3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1748" w:rsidRPr="00A06FA8" w:rsidTr="00FB11D0">
        <w:tc>
          <w:tcPr>
            <w:tcW w:w="1206" w:type="dxa"/>
          </w:tcPr>
          <w:p w:rsidR="007F1748" w:rsidRDefault="00F84176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5D6254" w:rsidRDefault="005A237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6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การประชุมกอง</w:t>
            </w:r>
          </w:p>
        </w:tc>
        <w:tc>
          <w:tcPr>
            <w:tcW w:w="2939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ปฏิบัติตัวในการประชุมกองได้</w:t>
            </w:r>
          </w:p>
        </w:tc>
        <w:tc>
          <w:tcPr>
            <w:tcW w:w="1970" w:type="dxa"/>
          </w:tcPr>
          <w:p w:rsidR="007F1748" w:rsidRPr="00A06FA8" w:rsidRDefault="007F1748" w:rsidP="00FB30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5D6254" w:rsidRDefault="005A237C" w:rsidP="005D62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การช่วยเหลือผู้อื่น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การปฐมพยาบาลเบื้องต้น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สัตว์มีพิษกัด 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ร่างกายหัก</w:t>
            </w:r>
          </w:p>
          <w:p w:rsidR="007F1748" w:rsidRPr="00A06FA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939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บอกความหมายของการปฐพยาบาล</w:t>
            </w:r>
          </w:p>
          <w:p w:rsidR="007F1748" w:rsidRPr="00A06FA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ปฐมพยาบาลผู้ป่วยได้ถูกวิธี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5D6254" w:rsidRDefault="00A74E9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การดูแลตนเอง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การหลีกเลี่ยงจากสิ่งเสพย์ติดต่าง ๆ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การหลีกเลี่ยงจากพฤติกรรมเสี่ยง</w:t>
            </w:r>
          </w:p>
          <w:p w:rsidR="007F1748" w:rsidRPr="00C06F12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2939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ยกตัวอย่างสิ่งเสพย์ติด พร้อมทั้งบอกโทษของสิ่งเสพย์ติดได้</w:t>
            </w:r>
          </w:p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ยกตัวอย่างพฤติกรรมเสี่ยงและบอกวิธีการหลีกเลี่ยงได้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5D6254" w:rsidRDefault="00A74E9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625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33" w:type="dxa"/>
          </w:tcPr>
          <w:p w:rsidR="007F1748" w:rsidRPr="00A06FA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การสังเกตและจดจำ</w:t>
            </w:r>
          </w:p>
        </w:tc>
        <w:tc>
          <w:tcPr>
            <w:tcW w:w="2939" w:type="dxa"/>
          </w:tcPr>
          <w:p w:rsidR="007F1748" w:rsidRPr="00A06FA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สำรวจบริเวณที่กำหนด พร้อมจดบันทึกและอธิบายได้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  <w:p w:rsidR="005D6254" w:rsidRPr="00D33DC3" w:rsidRDefault="00A74E9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030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7F1748" w:rsidRDefault="007F1748" w:rsidP="00030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เงื่อนพิรอด</w:t>
            </w:r>
          </w:p>
          <w:p w:rsidR="007F1748" w:rsidRDefault="007F1748" w:rsidP="00030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เงื่อนประมง</w:t>
            </w:r>
          </w:p>
          <w:p w:rsidR="007F1748" w:rsidRPr="00D33DC3" w:rsidRDefault="007F1748" w:rsidP="00030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939" w:type="dxa"/>
          </w:tcPr>
          <w:p w:rsidR="007F1748" w:rsidRPr="007F1748" w:rsidRDefault="007F1748" w:rsidP="00030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ผูกเงื่อนบุกเบิกพื้นฐานได้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5D6254" w:rsidRPr="00D33DC3" w:rsidRDefault="00A74E9C" w:rsidP="00FB3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  <w:p w:rsidR="007F1748" w:rsidRDefault="007F1748" w:rsidP="007F1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เงื่อนผูกร่น</w:t>
            </w:r>
          </w:p>
          <w:p w:rsidR="007F1748" w:rsidRDefault="007F1748" w:rsidP="007F1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เงื่อนขัดสมาธิ</w:t>
            </w:r>
          </w:p>
          <w:p w:rsidR="007F1748" w:rsidRPr="00D33DC3" w:rsidRDefault="007F1748" w:rsidP="007F1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2939" w:type="dxa"/>
          </w:tcPr>
          <w:p w:rsidR="007F1748" w:rsidRPr="007F1748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ผูกเงื่อนบุกเบิกพื้นฐานได้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70" w:type="dxa"/>
          </w:tcPr>
          <w:p w:rsidR="007F1748" w:rsidRPr="00D33DC3" w:rsidRDefault="007F1748" w:rsidP="00FB3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5D6254" w:rsidRPr="00D33DC3" w:rsidRDefault="00A74E9C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Default="007F1748" w:rsidP="007F17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  <w:p w:rsidR="007F1748" w:rsidRDefault="007F1748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เงื่อนบ่วงสายธนู</w:t>
            </w:r>
          </w:p>
          <w:p w:rsidR="007F1748" w:rsidRPr="00D33DC3" w:rsidRDefault="00711953" w:rsidP="00CC69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2939" w:type="dxa"/>
          </w:tcPr>
          <w:p w:rsidR="007F1748" w:rsidRPr="007F1748" w:rsidRDefault="007F1748" w:rsidP="000A59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ผูกเงื่อนในการช่วยชีวิตคนได้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70" w:type="dxa"/>
          </w:tcPr>
          <w:p w:rsidR="007F1748" w:rsidRPr="00D33DC3" w:rsidRDefault="007F1748" w:rsidP="00D237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748" w:rsidRPr="00D33DC3" w:rsidTr="00FB11D0">
        <w:tc>
          <w:tcPr>
            <w:tcW w:w="1206" w:type="dxa"/>
          </w:tcPr>
          <w:p w:rsidR="007F1748" w:rsidRDefault="007F1748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5D6254" w:rsidRPr="00D33DC3" w:rsidRDefault="00A74E9C" w:rsidP="00D2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7F1748" w:rsidRPr="00D33DC3" w:rsidRDefault="007F1748" w:rsidP="00FA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939" w:type="dxa"/>
          </w:tcPr>
          <w:p w:rsidR="007F1748" w:rsidRPr="00D33DC3" w:rsidRDefault="007F1748" w:rsidP="00FA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ร้องและทำท่าประกอบเพลงลูกเสือได้</w:t>
            </w:r>
            <w:r w:rsidR="005D62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6254"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(เพลงพิธีการ)</w:t>
            </w:r>
          </w:p>
        </w:tc>
        <w:tc>
          <w:tcPr>
            <w:tcW w:w="1970" w:type="dxa"/>
          </w:tcPr>
          <w:p w:rsidR="007F1748" w:rsidRPr="00D33DC3" w:rsidRDefault="007F1748" w:rsidP="00D237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254" w:rsidRPr="00D33DC3" w:rsidTr="00B50FBE">
        <w:tc>
          <w:tcPr>
            <w:tcW w:w="1206" w:type="dxa"/>
          </w:tcPr>
          <w:p w:rsidR="005D6254" w:rsidRDefault="005D6254" w:rsidP="00B50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5D6254" w:rsidRPr="00D33DC3" w:rsidRDefault="00A74E9C" w:rsidP="00B50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5D6254" w:rsidRPr="00D33DC3" w:rsidRDefault="005D6254" w:rsidP="00B50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กิจกรรมนันทนาการ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2939" w:type="dxa"/>
          </w:tcPr>
          <w:p w:rsidR="005D6254" w:rsidRPr="005D6254" w:rsidRDefault="005D6254" w:rsidP="00B50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ร้องและทำท่าประกอบเพลงลูกเสือได้ (เพลงพิธีการ)</w:t>
            </w:r>
          </w:p>
        </w:tc>
        <w:tc>
          <w:tcPr>
            <w:tcW w:w="1970" w:type="dxa"/>
          </w:tcPr>
          <w:p w:rsidR="005D6254" w:rsidRPr="00D33DC3" w:rsidRDefault="005D6254" w:rsidP="00B50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D5B" w:rsidRPr="00D33DC3" w:rsidTr="00B50FBE">
        <w:tc>
          <w:tcPr>
            <w:tcW w:w="1206" w:type="dxa"/>
          </w:tcPr>
          <w:p w:rsidR="002D2D5B" w:rsidRDefault="00215C5F" w:rsidP="00B50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2D2D5B" w:rsidRPr="00D33DC3" w:rsidRDefault="00A74E9C" w:rsidP="00B50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33" w:type="dxa"/>
          </w:tcPr>
          <w:p w:rsidR="002D2D5B" w:rsidRPr="00D33DC3" w:rsidRDefault="002D2D5B" w:rsidP="002D2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กิจกรรมบำเพ็ญประโยชน์</w:t>
            </w:r>
          </w:p>
        </w:tc>
        <w:tc>
          <w:tcPr>
            <w:tcW w:w="2939" w:type="dxa"/>
          </w:tcPr>
          <w:p w:rsidR="002D2D5B" w:rsidRPr="005D6254" w:rsidRDefault="00215C5F" w:rsidP="00B50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ปฎิบัติการบำเพ็ญประโยชน์ตามที่ได้รับอบหมายได้</w:t>
            </w:r>
          </w:p>
        </w:tc>
        <w:tc>
          <w:tcPr>
            <w:tcW w:w="1970" w:type="dxa"/>
          </w:tcPr>
          <w:p w:rsidR="002D2D5B" w:rsidRPr="00D33DC3" w:rsidRDefault="002D2D5B" w:rsidP="00B50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048" w:rsidRPr="00D33DC3" w:rsidRDefault="00FB3048" w:rsidP="00FB30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3048" w:rsidRDefault="00FB30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A74E9C" w:rsidRDefault="00A74E9C">
      <w:pPr>
        <w:rPr>
          <w:rFonts w:ascii="TH SarabunPSK" w:hAnsi="TH SarabunPSK" w:cs="TH SarabunPSK"/>
        </w:rPr>
      </w:pPr>
    </w:p>
    <w:p w:rsidR="00A74E9C" w:rsidRDefault="00A74E9C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>
      <w:pPr>
        <w:rPr>
          <w:rFonts w:ascii="TH SarabunPSK" w:hAnsi="TH SarabunPSK" w:cs="TH SarabunPSK"/>
        </w:rPr>
      </w:pPr>
    </w:p>
    <w:p w:rsidR="00974548" w:rsidRDefault="00974548" w:rsidP="00974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โครงการสอนกิจกรรมลูกเสือสามัญ โรงเรียนสิตมหาวิทยาลัยขอนแก่น ฝ่ายประถมศึกษา (มอดินแดง)</w:t>
      </w:r>
    </w:p>
    <w:p w:rsidR="00974548" w:rsidRDefault="00974548" w:rsidP="00974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5D6F68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ปีการศึกษา </w:t>
      </w:r>
      <w:r w:rsidR="005B7182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974548" w:rsidRDefault="00974548" w:rsidP="0097454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8" w:type="dxa"/>
        <w:tblLook w:val="04A0"/>
      </w:tblPr>
      <w:tblGrid>
        <w:gridCol w:w="1101"/>
        <w:gridCol w:w="3685"/>
        <w:gridCol w:w="2977"/>
        <w:gridCol w:w="1985"/>
      </w:tblGrid>
      <w:tr w:rsidR="00974548" w:rsidTr="0097454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48" w:rsidRDefault="009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48" w:rsidRDefault="009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48" w:rsidRDefault="009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48" w:rsidRDefault="009745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เงื่อนพิรอด</w:t>
            </w:r>
          </w:p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เงื่อนประมง</w:t>
            </w:r>
          </w:p>
          <w:p w:rsidR="005A237C" w:rsidRPr="00D33DC3" w:rsidRDefault="005A237C" w:rsidP="00F80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Pr="007F1748" w:rsidRDefault="005A237C" w:rsidP="00F80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ผูกเงื่อนบุกเบิกพื้นฐานได้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เงื่อนผูกร่น</w:t>
            </w:r>
          </w:p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เงื่อนขัดสมาธิ</w:t>
            </w:r>
          </w:p>
          <w:p w:rsidR="005A237C" w:rsidRPr="00D33DC3" w:rsidRDefault="005A237C" w:rsidP="00F80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Pr="007F1748" w:rsidRDefault="005A237C" w:rsidP="00F80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ผูกเงื่อนบุกเบิกพื้นฐานได้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  <w:p w:rsidR="005A237C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เงื่อนบ่วงสายธนู</w:t>
            </w:r>
          </w:p>
          <w:p w:rsidR="005A237C" w:rsidRPr="00D33DC3" w:rsidRDefault="005A237C" w:rsidP="00F803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Pr="007F1748" w:rsidRDefault="005A237C" w:rsidP="00F803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ผูกเงื่อนในการช่วยชีวิตคนได้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เพลงพิธีการ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ร้องเพลงพิธีการลูกเสือได้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เพลงพิธีการ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ร้องเพลงพิธีการลูกเสือได้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91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ประชุมกอง (1)</w:t>
            </w:r>
          </w:p>
          <w:p w:rsidR="005A237C" w:rsidRDefault="005A237C" w:rsidP="00B91C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91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ปฏิบัติตนในการประชุมกองได้ถูกต้อง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ปฏิบัติตนในการประชุมกองได้ถูกต้อง</w:t>
            </w:r>
          </w:p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ตรวจแถวและรายงานการตรวจแถว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5E40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E40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E40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5A237C" w:rsidTr="00B07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077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ประกอบอาหาร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สามารถประกอบอาหารอย่างง่ายได้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 w:rsidP="00B07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14B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14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การเตรียมตัวออยู่ค่ายพักแรม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  <w:p w:rsidR="005A237C" w:rsidRDefault="005A237C" w:rsidP="00B14B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237C" w:rsidRDefault="005A237C" w:rsidP="00B14B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B14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การปฏิบัติตนในการอยู่ค่ายพักแรม</w:t>
            </w:r>
          </w:p>
          <w:p w:rsidR="005A237C" w:rsidRDefault="005A237C" w:rsidP="00B14B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การเตรียมอุปกรณ์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552B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52B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52B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การเตรียมตัวอยู่ค่ายพักแรม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52B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การเตรียมค่าย (กางเต็นท์)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 w:rsidP="00552B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เตรียมการแสดงรอบกองไฟ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เตรียมการแสดงรอบกองไฟ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อยู่ค่ายพักแรม</w:t>
            </w:r>
          </w:p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ของลูกเสือสามารถอยู่ค่ายพักแรมได้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สรุปสิ่งที่ได้จากการอยู่ค่ายพักแรม</w:t>
            </w:r>
          </w:p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ลูกเสือเขียนสรุปความรู้จากการอยู่ค่ายพักแรม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37C" w:rsidTr="009745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 w:rsidP="005A23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บำเพ็ญประโยชน์</w:t>
            </w:r>
          </w:p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ปฏิบัติบำเพ็ญประโยชน์ต่อส่วนรวม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7C" w:rsidRDefault="005A2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548" w:rsidRDefault="00974548" w:rsidP="00974548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*  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โปรแกรมสามารถปรับเปลี่ยนได้ตามความเหมาะสม</w:t>
      </w:r>
      <w:proofErr w:type="gramEnd"/>
    </w:p>
    <w:p w:rsidR="00974548" w:rsidRDefault="00974548" w:rsidP="00974548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*  </w:t>
      </w:r>
      <w:r>
        <w:rPr>
          <w:rFonts w:ascii="TH SarabunPSK" w:hAnsi="TH SarabunPSK" w:cs="TH SarabunPSK" w:hint="cs"/>
          <w:sz w:val="32"/>
          <w:szCs w:val="32"/>
          <w:cs/>
        </w:rPr>
        <w:t>ก่อนเรียนแต่ละคาบควรแทรกเพลงลูกเสือบันเทิงเข้าไปด้วย</w:t>
      </w:r>
      <w:proofErr w:type="gramEnd"/>
    </w:p>
    <w:sectPr w:rsidR="00974548" w:rsidSect="005A237C"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624"/>
    <w:multiLevelType w:val="hybridMultilevel"/>
    <w:tmpl w:val="CA745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B4E47"/>
    <w:multiLevelType w:val="hybridMultilevel"/>
    <w:tmpl w:val="81AAF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0749"/>
    <w:rsid w:val="000A599A"/>
    <w:rsid w:val="00204785"/>
    <w:rsid w:val="00215C5F"/>
    <w:rsid w:val="00260BF8"/>
    <w:rsid w:val="002D2D5B"/>
    <w:rsid w:val="00366624"/>
    <w:rsid w:val="003F6836"/>
    <w:rsid w:val="0047663C"/>
    <w:rsid w:val="00492A53"/>
    <w:rsid w:val="005020FB"/>
    <w:rsid w:val="0056505D"/>
    <w:rsid w:val="0056657D"/>
    <w:rsid w:val="00586515"/>
    <w:rsid w:val="005A237C"/>
    <w:rsid w:val="005A307E"/>
    <w:rsid w:val="005B7182"/>
    <w:rsid w:val="005D6254"/>
    <w:rsid w:val="005D6F68"/>
    <w:rsid w:val="005F7C45"/>
    <w:rsid w:val="0061072F"/>
    <w:rsid w:val="00616B8E"/>
    <w:rsid w:val="006C0983"/>
    <w:rsid w:val="00711953"/>
    <w:rsid w:val="00730749"/>
    <w:rsid w:val="00774D88"/>
    <w:rsid w:val="007F1748"/>
    <w:rsid w:val="00835179"/>
    <w:rsid w:val="008A24BF"/>
    <w:rsid w:val="00971382"/>
    <w:rsid w:val="00974548"/>
    <w:rsid w:val="00A06FA8"/>
    <w:rsid w:val="00A649CF"/>
    <w:rsid w:val="00A74E9C"/>
    <w:rsid w:val="00AC5AD4"/>
    <w:rsid w:val="00AF428F"/>
    <w:rsid w:val="00BD60D8"/>
    <w:rsid w:val="00C642A2"/>
    <w:rsid w:val="00C64824"/>
    <w:rsid w:val="00C938FC"/>
    <w:rsid w:val="00D33DC3"/>
    <w:rsid w:val="00D86283"/>
    <w:rsid w:val="00D955B2"/>
    <w:rsid w:val="00E51FD6"/>
    <w:rsid w:val="00EE4679"/>
    <w:rsid w:val="00F84176"/>
    <w:rsid w:val="00FB11D0"/>
    <w:rsid w:val="00F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FB"/>
  </w:style>
  <w:style w:type="paragraph" w:styleId="Heading5">
    <w:name w:val="heading 5"/>
    <w:basedOn w:val="Normal"/>
    <w:next w:val="Normal"/>
    <w:link w:val="Heading5Char"/>
    <w:qFormat/>
    <w:rsid w:val="00D33DC3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61072F"/>
    <w:pPr>
      <w:keepNext/>
      <w:spacing w:after="0" w:line="240" w:lineRule="auto"/>
      <w:outlineLvl w:val="5"/>
    </w:pPr>
    <w:rPr>
      <w:rFonts w:ascii="Times New Roman" w:eastAsia="Times New Roman" w:hAnsi="Times New Roman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62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33DC3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61072F"/>
    <w:rPr>
      <w:rFonts w:ascii="Times New Roman" w:eastAsia="Times New Roman" w:hAnsi="Times New Roman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yoi</cp:lastModifiedBy>
  <cp:revision>29</cp:revision>
  <cp:lastPrinted>2019-10-31T05:30:00Z</cp:lastPrinted>
  <dcterms:created xsi:type="dcterms:W3CDTF">2016-06-01T08:59:00Z</dcterms:created>
  <dcterms:modified xsi:type="dcterms:W3CDTF">2019-10-31T05:30:00Z</dcterms:modified>
</cp:coreProperties>
</file>